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D38" w:rsidRPr="00AB6135" w:rsidRDefault="008E4D38" w:rsidP="008E4D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B6135">
        <w:rPr>
          <w:rFonts w:ascii="Times New Roman" w:hAnsi="Times New Roman"/>
          <w:bCs/>
          <w:sz w:val="24"/>
          <w:szCs w:val="24"/>
        </w:rPr>
        <w:t xml:space="preserve">Документ обязателен к применению </w:t>
      </w:r>
    </w:p>
    <w:p w:rsidR="008E4D38" w:rsidRPr="00AB6135" w:rsidRDefault="008E4D38" w:rsidP="008E4D3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B6135">
        <w:rPr>
          <w:rFonts w:ascii="Times New Roman" w:hAnsi="Times New Roman"/>
          <w:bCs/>
          <w:sz w:val="24"/>
          <w:szCs w:val="24"/>
        </w:rPr>
        <w:t xml:space="preserve">в соответствии с п. 14 и п. 15 «Порядка проведения </w:t>
      </w:r>
    </w:p>
    <w:p w:rsidR="008E4D38" w:rsidRPr="00AB6135" w:rsidRDefault="008E4D38" w:rsidP="008E4D3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 w:rsidRPr="00AB6135">
        <w:rPr>
          <w:rFonts w:ascii="Times New Roman" w:hAnsi="Times New Roman"/>
          <w:bCs/>
          <w:sz w:val="24"/>
          <w:szCs w:val="24"/>
        </w:rPr>
        <w:t>предсменных</w:t>
      </w:r>
      <w:proofErr w:type="spellEnd"/>
      <w:r w:rsidRPr="00AB6135">
        <w:rPr>
          <w:rFonts w:ascii="Times New Roman" w:hAnsi="Times New Roman"/>
          <w:bCs/>
          <w:sz w:val="24"/>
          <w:szCs w:val="24"/>
        </w:rPr>
        <w:t xml:space="preserve">, предрейсовых и </w:t>
      </w:r>
      <w:proofErr w:type="spellStart"/>
      <w:r w:rsidRPr="00AB6135">
        <w:rPr>
          <w:rFonts w:ascii="Times New Roman" w:hAnsi="Times New Roman"/>
          <w:bCs/>
          <w:sz w:val="24"/>
          <w:szCs w:val="24"/>
        </w:rPr>
        <w:t>послесменных</w:t>
      </w:r>
      <w:proofErr w:type="spellEnd"/>
      <w:r w:rsidRPr="00AB6135">
        <w:rPr>
          <w:rFonts w:ascii="Times New Roman" w:hAnsi="Times New Roman"/>
          <w:bCs/>
          <w:sz w:val="24"/>
          <w:szCs w:val="24"/>
        </w:rPr>
        <w:t xml:space="preserve">, </w:t>
      </w:r>
    </w:p>
    <w:p w:rsidR="008E4D38" w:rsidRPr="00AB6135" w:rsidRDefault="008E4D38" w:rsidP="008E4D3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B6135">
        <w:rPr>
          <w:rFonts w:ascii="Times New Roman" w:hAnsi="Times New Roman"/>
          <w:bCs/>
          <w:sz w:val="24"/>
          <w:szCs w:val="24"/>
        </w:rPr>
        <w:t xml:space="preserve">послерейсовых медицинских осмотров» </w:t>
      </w:r>
    </w:p>
    <w:p w:rsidR="008E4D38" w:rsidRPr="00AB6135" w:rsidRDefault="008E4D38" w:rsidP="008E4D3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B6135">
        <w:rPr>
          <w:rFonts w:ascii="Times New Roman" w:hAnsi="Times New Roman"/>
          <w:bCs/>
          <w:sz w:val="24"/>
          <w:szCs w:val="24"/>
        </w:rPr>
        <w:t xml:space="preserve">(утв. Приказом Минздрава России от 15.12.2014 N 835н)  </w:t>
      </w:r>
    </w:p>
    <w:p w:rsidR="008E4D38" w:rsidRPr="00AB6135" w:rsidRDefault="008E4D38" w:rsidP="008E4D3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E4D38" w:rsidRPr="00AB6135" w:rsidRDefault="008E4D38" w:rsidP="008E4D3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B6135">
        <w:rPr>
          <w:rFonts w:ascii="Times New Roman" w:hAnsi="Times New Roman"/>
          <w:bCs/>
          <w:sz w:val="24"/>
          <w:szCs w:val="24"/>
        </w:rPr>
        <w:t xml:space="preserve">Составляется работодателем </w:t>
      </w:r>
    </w:p>
    <w:p w:rsidR="008E4D38" w:rsidRPr="00AB6135" w:rsidRDefault="008E4D38" w:rsidP="008E4D3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E4D38" w:rsidRPr="00AB6135" w:rsidRDefault="008E4D38" w:rsidP="008E4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>Обложка</w:t>
      </w:r>
    </w:p>
    <w:p w:rsidR="008E4D38" w:rsidRPr="00AB6135" w:rsidRDefault="008E4D38" w:rsidP="008E4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D38" w:rsidRPr="00AB6135" w:rsidRDefault="008E4D38" w:rsidP="008E4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---------------------------------------------------------------------</w:t>
      </w:r>
    </w:p>
    <w:p w:rsidR="008E4D38" w:rsidRPr="00AB6135" w:rsidRDefault="008E4D38" w:rsidP="008E4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   (наименование организации)</w:t>
      </w:r>
    </w:p>
    <w:p w:rsidR="008E4D38" w:rsidRPr="00AB6135" w:rsidRDefault="008E4D38" w:rsidP="008E4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D38" w:rsidRPr="00AB6135" w:rsidRDefault="008E4D38" w:rsidP="008E4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4D38" w:rsidRPr="00AB6135" w:rsidRDefault="008E4D38" w:rsidP="008E4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6135">
        <w:rPr>
          <w:rFonts w:ascii="Times New Roman" w:hAnsi="Times New Roman"/>
          <w:b/>
          <w:sz w:val="24"/>
          <w:szCs w:val="24"/>
        </w:rPr>
        <w:t>ЖУРНАЛ N -------</w:t>
      </w:r>
    </w:p>
    <w:p w:rsidR="008E4D38" w:rsidRPr="00AB6135" w:rsidRDefault="008E4D38" w:rsidP="008E4D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AB6135">
        <w:rPr>
          <w:rFonts w:ascii="Times New Roman" w:hAnsi="Times New Roman"/>
          <w:b/>
          <w:sz w:val="24"/>
          <w:szCs w:val="24"/>
        </w:rPr>
        <w:t>РЕГИСТРАЦИИ ПОСЛЕРЕЙСОВЫХ МЕДИЦИНСКИХ ОСМОТРОВ ВОДИТЕЛЕЙ</w:t>
      </w:r>
      <w:bookmarkEnd w:id="0"/>
    </w:p>
    <w:p w:rsidR="008E4D38" w:rsidRPr="00AB6135" w:rsidRDefault="008E4D38" w:rsidP="008E4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D38" w:rsidRPr="00AB6135" w:rsidRDefault="008E4D38" w:rsidP="008E4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8E4D38" w:rsidRPr="00AB6135" w:rsidRDefault="008E4D38" w:rsidP="008E4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                                Начат ------------ 20__ г.</w:t>
      </w:r>
    </w:p>
    <w:p w:rsidR="008E4D38" w:rsidRPr="00AB6135" w:rsidRDefault="008E4D38" w:rsidP="008E4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D38" w:rsidRPr="00AB6135" w:rsidRDefault="008E4D38" w:rsidP="008E4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                                Окончен __________ 20__ г.</w:t>
      </w:r>
    </w:p>
    <w:p w:rsidR="008E4D38" w:rsidRPr="00AB6135" w:rsidRDefault="008E4D38" w:rsidP="008E4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D38" w:rsidRPr="00AB6135" w:rsidRDefault="008E4D38" w:rsidP="008E4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135">
        <w:rPr>
          <w:rFonts w:ascii="Times New Roman" w:hAnsi="Times New Roman"/>
          <w:sz w:val="24"/>
          <w:szCs w:val="24"/>
        </w:rPr>
        <w:t xml:space="preserve">                                                                 Страница 1</w:t>
      </w:r>
    </w:p>
    <w:p w:rsidR="008E4D38" w:rsidRPr="00AB6135" w:rsidRDefault="008E4D38" w:rsidP="008E4D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1440"/>
        <w:gridCol w:w="1739"/>
        <w:gridCol w:w="1439"/>
        <w:gridCol w:w="1295"/>
        <w:gridCol w:w="1686"/>
        <w:gridCol w:w="1842"/>
        <w:gridCol w:w="2125"/>
        <w:gridCol w:w="1276"/>
        <w:gridCol w:w="1842"/>
      </w:tblGrid>
      <w:tr w:rsidR="008E4D38" w:rsidRPr="00AB6135" w:rsidTr="00AF3D8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Дата и время проведения медосмотра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Фамилия, имя, отчество работника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Пол работника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Дата рождения работника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Результаты исследований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Заключение о результатах медосмотра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Подпись (с расшифровкой) медицинского работника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Подпись работника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8E4D38" w:rsidRPr="00AB6135" w:rsidTr="00AF3D8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61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38" w:rsidRPr="00AB6135" w:rsidRDefault="008E4D38" w:rsidP="00AF3D8C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D38" w:rsidRPr="00AB6135" w:rsidRDefault="008E4D38" w:rsidP="008E4D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:rsidR="008E4D38" w:rsidRDefault="008E4D38" w:rsidP="008E4D38">
      <w:pPr>
        <w:rPr>
          <w:rFonts w:ascii="Times New Roman" w:hAnsi="Times New Roman"/>
          <w:sz w:val="24"/>
          <w:szCs w:val="24"/>
        </w:rPr>
        <w:sectPr w:rsidR="008E4D38" w:rsidSect="00085E9A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640ED3" w:rsidRDefault="00640ED3"/>
    <w:sectPr w:rsidR="00640ED3" w:rsidSect="008E4D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38"/>
    <w:rsid w:val="00640ED3"/>
    <w:rsid w:val="008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2A064-FE86-4F3F-AC4D-956735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4D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2021-08-24T19:01:00Z</dcterms:created>
  <dcterms:modified xsi:type="dcterms:W3CDTF">2021-08-24T19:01:00Z</dcterms:modified>
</cp:coreProperties>
</file>